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5B732" w14:textId="77777777" w:rsidR="00094338" w:rsidRPr="00E7405B" w:rsidRDefault="00094338" w:rsidP="00094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05B">
        <w:rPr>
          <w:rFonts w:ascii="Times New Roman" w:hAnsi="Times New Roman" w:cs="Times New Roman"/>
          <w:b/>
          <w:sz w:val="28"/>
          <w:szCs w:val="28"/>
          <w:u w:val="single"/>
        </w:rPr>
        <w:t xml:space="preserve">Prescribed Format </w:t>
      </w:r>
      <w:bookmarkStart w:id="0" w:name="_Hlk31310495"/>
      <w:r w:rsidRPr="00E7405B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Submission of Expression of Interest </w:t>
      </w:r>
      <w:bookmarkEnd w:id="0"/>
      <w:r w:rsidRPr="00E7405B">
        <w:rPr>
          <w:rFonts w:ascii="Times New Roman" w:hAnsi="Times New Roman" w:cs="Times New Roman"/>
          <w:b/>
          <w:sz w:val="28"/>
          <w:szCs w:val="28"/>
          <w:u w:val="single"/>
        </w:rPr>
        <w:t>(EOI)</w:t>
      </w:r>
    </w:p>
    <w:p w14:paraId="2C91CE22" w14:textId="77777777" w:rsidR="00094338" w:rsidRPr="00E7405B" w:rsidRDefault="00094338" w:rsidP="00094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05B">
        <w:rPr>
          <w:rFonts w:ascii="Times New Roman" w:hAnsi="Times New Roman" w:cs="Times New Roman"/>
          <w:b/>
          <w:sz w:val="28"/>
          <w:szCs w:val="28"/>
        </w:rPr>
        <w:t>(</w:t>
      </w:r>
      <w:r w:rsidRPr="00E7405B">
        <w:rPr>
          <w:rFonts w:ascii="Times New Roman" w:hAnsi="Times New Roman" w:cs="Times New Roman"/>
          <w:b/>
          <w:sz w:val="24"/>
          <w:szCs w:val="24"/>
        </w:rPr>
        <w:t>In case of Joint Venture,</w:t>
      </w:r>
      <w:r w:rsidRPr="00E7405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E7405B">
        <w:rPr>
          <w:rFonts w:ascii="Times New Roman" w:hAnsi="Times New Roman" w:cs="Times New Roman"/>
          <w:b/>
          <w:sz w:val="24"/>
          <w:szCs w:val="24"/>
        </w:rPr>
        <w:t>his Form to be completed by each JV partner)</w:t>
      </w:r>
    </w:p>
    <w:tbl>
      <w:tblPr>
        <w:tblStyle w:val="TableGrid"/>
        <w:tblW w:w="10647" w:type="dxa"/>
        <w:jc w:val="center"/>
        <w:tblLook w:val="04A0" w:firstRow="1" w:lastRow="0" w:firstColumn="1" w:lastColumn="0" w:noHBand="0" w:noVBand="1"/>
      </w:tblPr>
      <w:tblGrid>
        <w:gridCol w:w="1655"/>
        <w:gridCol w:w="770"/>
        <w:gridCol w:w="4666"/>
        <w:gridCol w:w="292"/>
        <w:gridCol w:w="3271"/>
      </w:tblGrid>
      <w:tr w:rsidR="00495C4A" w:rsidRPr="00E7405B" w14:paraId="79104A9A" w14:textId="77777777" w:rsidTr="00A462E3">
        <w:trPr>
          <w:trHeight w:val="242"/>
          <w:jc w:val="center"/>
        </w:trPr>
        <w:tc>
          <w:tcPr>
            <w:tcW w:w="777" w:type="pct"/>
            <w:vAlign w:val="center"/>
          </w:tcPr>
          <w:p w14:paraId="709DC770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Package No.</w:t>
            </w:r>
          </w:p>
        </w:tc>
        <w:tc>
          <w:tcPr>
            <w:tcW w:w="362" w:type="pct"/>
            <w:vAlign w:val="center"/>
          </w:tcPr>
          <w:p w14:paraId="6FF912C3" w14:textId="77777777" w:rsidR="00495C4A" w:rsidRPr="00E7405B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62" w:type="pct"/>
            <w:gridSpan w:val="3"/>
            <w:vAlign w:val="center"/>
          </w:tcPr>
          <w:p w14:paraId="4151C571" w14:textId="6DF0D520" w:rsidR="00495C4A" w:rsidRPr="00E7405B" w:rsidRDefault="00421771" w:rsidP="00A46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SFD/Sylhet/2020-21/Service-01</w:t>
            </w:r>
          </w:p>
        </w:tc>
      </w:tr>
      <w:tr w:rsidR="00495C4A" w:rsidRPr="00E7405B" w14:paraId="2DB9ADD9" w14:textId="77777777" w:rsidTr="004D6A6F">
        <w:trPr>
          <w:trHeight w:val="360"/>
          <w:jc w:val="center"/>
        </w:trPr>
        <w:tc>
          <w:tcPr>
            <w:tcW w:w="777" w:type="pct"/>
          </w:tcPr>
          <w:p w14:paraId="010AEBE3" w14:textId="77777777" w:rsidR="00495C4A" w:rsidRPr="00E7405B" w:rsidRDefault="00495C4A" w:rsidP="00A462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Title of Service</w:t>
            </w:r>
          </w:p>
        </w:tc>
        <w:tc>
          <w:tcPr>
            <w:tcW w:w="362" w:type="pct"/>
            <w:vAlign w:val="center"/>
          </w:tcPr>
          <w:p w14:paraId="1B081359" w14:textId="77777777" w:rsidR="00495C4A" w:rsidRPr="00E7405B" w:rsidRDefault="00495C4A" w:rsidP="00A462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62" w:type="pct"/>
            <w:gridSpan w:val="3"/>
          </w:tcPr>
          <w:p w14:paraId="1FDAF36F" w14:textId="257AD0F6" w:rsidR="00495C4A" w:rsidRPr="00E7405B" w:rsidRDefault="00495C4A" w:rsidP="00421771">
            <w:pPr>
              <w:pStyle w:val="Title"/>
              <w:jc w:val="both"/>
              <w:rPr>
                <w:sz w:val="22"/>
                <w:szCs w:val="22"/>
              </w:rPr>
            </w:pPr>
            <w:r w:rsidRPr="00E7405B">
              <w:rPr>
                <w:spacing w:val="-2"/>
                <w:sz w:val="22"/>
                <w:szCs w:val="22"/>
              </w:rPr>
              <w:t xml:space="preserve">Selection of </w:t>
            </w:r>
            <w:r w:rsidR="00B21405" w:rsidRPr="00E7405B">
              <w:rPr>
                <w:spacing w:val="-2"/>
                <w:sz w:val="22"/>
                <w:szCs w:val="22"/>
              </w:rPr>
              <w:t xml:space="preserve">Consulting </w:t>
            </w:r>
            <w:r w:rsidRPr="00E7405B">
              <w:rPr>
                <w:spacing w:val="-2"/>
                <w:sz w:val="22"/>
                <w:szCs w:val="22"/>
              </w:rPr>
              <w:t xml:space="preserve">firm for </w:t>
            </w:r>
            <w:r w:rsidR="00421771" w:rsidRPr="00E7405B">
              <w:rPr>
                <w:color w:val="000000"/>
                <w:sz w:val="20"/>
              </w:rPr>
              <w:t>detail Estimate, Plan, Design and Supervision of Construction Works.</w:t>
            </w:r>
          </w:p>
        </w:tc>
      </w:tr>
      <w:tr w:rsidR="00495C4A" w:rsidRPr="00E7405B" w14:paraId="42DA1CF5" w14:textId="77777777" w:rsidTr="004D6A6F">
        <w:trPr>
          <w:trHeight w:val="323"/>
          <w:jc w:val="center"/>
        </w:trPr>
        <w:tc>
          <w:tcPr>
            <w:tcW w:w="5000" w:type="pct"/>
            <w:gridSpan w:val="5"/>
            <w:vAlign w:val="center"/>
          </w:tcPr>
          <w:p w14:paraId="474F28B9" w14:textId="052CB1A4" w:rsidR="00495C4A" w:rsidRPr="00E7405B" w:rsidRDefault="00D64067" w:rsidP="00160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Letter of Submission  Addressing- Divisional Forest Officer and Project D</w:t>
            </w:r>
            <w:r w:rsidR="00160DA0"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irector </w:t>
            </w:r>
            <w:r w:rsidR="00D4656F"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60DA0"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Reforestation and Infrastructur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 Development in Sylhet Forest D</w:t>
            </w:r>
            <w:r w:rsidR="00160DA0"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ivision to Mitigate Adverse Effect of Climate Change</w:t>
            </w:r>
            <w:r w:rsidR="00F553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95C4A" w:rsidRPr="00E7405B" w14:paraId="3F04A171" w14:textId="77777777" w:rsidTr="004D6A6F">
        <w:trPr>
          <w:trHeight w:val="260"/>
          <w:jc w:val="center"/>
        </w:trPr>
        <w:tc>
          <w:tcPr>
            <w:tcW w:w="5000" w:type="pct"/>
            <w:gridSpan w:val="5"/>
            <w:vAlign w:val="center"/>
          </w:tcPr>
          <w:p w14:paraId="4495B9C5" w14:textId="77777777" w:rsidR="00495C4A" w:rsidRPr="00E7405B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Firm’s legal title:</w:t>
            </w:r>
          </w:p>
        </w:tc>
      </w:tr>
      <w:tr w:rsidR="00495C4A" w:rsidRPr="00E7405B" w14:paraId="6771D381" w14:textId="77777777" w:rsidTr="004D6A6F">
        <w:trPr>
          <w:trHeight w:val="341"/>
          <w:jc w:val="center"/>
        </w:trPr>
        <w:tc>
          <w:tcPr>
            <w:tcW w:w="5000" w:type="pct"/>
            <w:gridSpan w:val="5"/>
            <w:vAlign w:val="center"/>
          </w:tcPr>
          <w:p w14:paraId="2FB254F4" w14:textId="77777777" w:rsidR="00495C4A" w:rsidRPr="00E7405B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Firm’s registered address:</w:t>
            </w:r>
          </w:p>
        </w:tc>
      </w:tr>
      <w:tr w:rsidR="00495C4A" w:rsidRPr="00E7405B" w14:paraId="2DFCA147" w14:textId="77777777" w:rsidTr="004D6A6F">
        <w:trPr>
          <w:trHeight w:val="144"/>
          <w:jc w:val="center"/>
        </w:trPr>
        <w:tc>
          <w:tcPr>
            <w:tcW w:w="5000" w:type="pct"/>
            <w:gridSpan w:val="5"/>
            <w:vAlign w:val="center"/>
          </w:tcPr>
          <w:p w14:paraId="14CBE4EA" w14:textId="77777777" w:rsidR="00495C4A" w:rsidRPr="00E7405B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Firm’s year of registration (years in business):</w:t>
            </w:r>
          </w:p>
          <w:p w14:paraId="6D19B1CF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</w:rPr>
              <w:t>(Year of Establishment/Years in business), as per Trade License/Registration Certificate, etc.)</w:t>
            </w:r>
          </w:p>
          <w:p w14:paraId="0DC73303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(Necessary Attachments: Company/Firm’s Registration Certificate, etc.)</w:t>
            </w:r>
          </w:p>
        </w:tc>
      </w:tr>
      <w:tr w:rsidR="00495C4A" w:rsidRPr="00E7405B" w14:paraId="6155862D" w14:textId="77777777" w:rsidTr="004D6A6F">
        <w:trPr>
          <w:trHeight w:val="144"/>
          <w:jc w:val="center"/>
        </w:trPr>
        <w:tc>
          <w:tcPr>
            <w:tcW w:w="5000" w:type="pct"/>
            <w:gridSpan w:val="5"/>
            <w:vAlign w:val="center"/>
          </w:tcPr>
          <w:p w14:paraId="4FC3FA8E" w14:textId="77777777" w:rsidR="00495C4A" w:rsidRPr="00E7405B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Firm/Company Background (General Information including Core Business)</w:t>
            </w:r>
          </w:p>
          <w:p w14:paraId="2C700AA7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(Necessary Attachments: Brochure etc.)</w:t>
            </w:r>
          </w:p>
        </w:tc>
      </w:tr>
      <w:tr w:rsidR="00495C4A" w:rsidRPr="00E7405B" w14:paraId="558FB213" w14:textId="77777777" w:rsidTr="004D6A6F">
        <w:trPr>
          <w:trHeight w:val="144"/>
          <w:jc w:val="center"/>
        </w:trPr>
        <w:tc>
          <w:tcPr>
            <w:tcW w:w="5000" w:type="pct"/>
            <w:gridSpan w:val="5"/>
            <w:vAlign w:val="center"/>
          </w:tcPr>
          <w:p w14:paraId="29096090" w14:textId="43DE6F37" w:rsidR="00495C4A" w:rsidRPr="00E7405B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General Experience of the Firm successfully completed in last</w:t>
            </w:r>
            <w:r w:rsidR="00E74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(</w:t>
            </w:r>
            <w:r w:rsidR="00E7405B"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Five</w:t>
            </w:r>
            <w:r w:rsidR="00E7405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years</w:t>
            </w:r>
          </w:p>
          <w:p w14:paraId="67CA4396" w14:textId="77777777" w:rsidR="00495C4A" w:rsidRPr="00E7405B" w:rsidRDefault="00495C4A" w:rsidP="00A4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</w:rPr>
              <w:t>(List only those assignments for which the Firm was legally contracted by the Client/Procuring Entity as a firm or was one of the joint venture members.)</w:t>
            </w:r>
          </w:p>
        </w:tc>
      </w:tr>
      <w:tr w:rsidR="00495C4A" w:rsidRPr="00E7405B" w14:paraId="0C254BBD" w14:textId="77777777" w:rsidTr="004D6A6F">
        <w:trPr>
          <w:trHeight w:val="2978"/>
          <w:jc w:val="center"/>
        </w:trPr>
        <w:tc>
          <w:tcPr>
            <w:tcW w:w="5000" w:type="pct"/>
            <w:gridSpan w:val="5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7"/>
              <w:gridCol w:w="1294"/>
              <w:gridCol w:w="1217"/>
              <w:gridCol w:w="1246"/>
              <w:gridCol w:w="994"/>
              <w:gridCol w:w="716"/>
              <w:gridCol w:w="961"/>
              <w:gridCol w:w="962"/>
              <w:gridCol w:w="794"/>
              <w:gridCol w:w="1027"/>
            </w:tblGrid>
            <w:tr w:rsidR="00495C4A" w:rsidRPr="00E7405B" w14:paraId="313FAC31" w14:textId="77777777" w:rsidTr="004D6A6F">
              <w:trPr>
                <w:trHeight w:val="20"/>
                <w:jc w:val="center"/>
              </w:trPr>
              <w:tc>
                <w:tcPr>
                  <w:tcW w:w="1217" w:type="dxa"/>
                  <w:vMerge w:val="restart"/>
                  <w:shd w:val="clear" w:color="auto" w:fill="auto"/>
                </w:tcPr>
                <w:p w14:paraId="04AF61EA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the Assignment</w:t>
                  </w:r>
                </w:p>
              </w:tc>
              <w:tc>
                <w:tcPr>
                  <w:tcW w:w="1205" w:type="dxa"/>
                  <w:vMerge w:val="restart"/>
                  <w:shd w:val="clear" w:color="auto" w:fill="auto"/>
                </w:tcPr>
                <w:p w14:paraId="574C0DC5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Brief Description of the Assignment (main deliverables/</w:t>
                  </w:r>
                </w:p>
                <w:p w14:paraId="1BB92E83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Outputs)</w:t>
                  </w:r>
                </w:p>
                <w:p w14:paraId="2A3A194E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 w:val="restart"/>
                  <w:shd w:val="clear" w:color="auto" w:fill="auto"/>
                </w:tcPr>
                <w:p w14:paraId="11E98447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Role in the Assignment</w:t>
                  </w:r>
                </w:p>
                <w:p w14:paraId="46846173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(Single Entity/ Lead partner in a JV/JV partner)</w:t>
                  </w:r>
                </w:p>
              </w:tc>
              <w:tc>
                <w:tcPr>
                  <w:tcW w:w="1389" w:type="dxa"/>
                  <w:vMerge w:val="restart"/>
                  <w:shd w:val="clear" w:color="auto" w:fill="auto"/>
                </w:tcPr>
                <w:p w14:paraId="5F9B4175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and address of the client. Contact information for references.</w:t>
                  </w:r>
                </w:p>
              </w:tc>
              <w:tc>
                <w:tcPr>
                  <w:tcW w:w="994" w:type="dxa"/>
                  <w:vMerge w:val="restart"/>
                  <w:shd w:val="clear" w:color="auto" w:fill="auto"/>
                </w:tcPr>
                <w:p w14:paraId="622B06AF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Service Duration (Start &amp; End Dates)</w:t>
                  </w:r>
                </w:p>
              </w:tc>
              <w:tc>
                <w:tcPr>
                  <w:tcW w:w="2639" w:type="dxa"/>
                  <w:gridSpan w:val="3"/>
                  <w:shd w:val="clear" w:color="auto" w:fill="auto"/>
                </w:tcPr>
                <w:p w14:paraId="27AC57F8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Value of Service</w:t>
                  </w:r>
                </w:p>
              </w:tc>
              <w:tc>
                <w:tcPr>
                  <w:tcW w:w="1821" w:type="dxa"/>
                  <w:gridSpan w:val="2"/>
                  <w:shd w:val="clear" w:color="auto" w:fill="auto"/>
                </w:tcPr>
                <w:p w14:paraId="19B78A41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Man-Month Input</w:t>
                  </w:r>
                </w:p>
              </w:tc>
            </w:tr>
            <w:tr w:rsidR="00495C4A" w:rsidRPr="00E7405B" w14:paraId="04A938DD" w14:textId="77777777" w:rsidTr="004D6A6F">
              <w:trPr>
                <w:trHeight w:val="20"/>
                <w:jc w:val="center"/>
              </w:trPr>
              <w:tc>
                <w:tcPr>
                  <w:tcW w:w="1217" w:type="dxa"/>
                  <w:vMerge/>
                  <w:shd w:val="clear" w:color="auto" w:fill="auto"/>
                </w:tcPr>
                <w:p w14:paraId="72BD9FB3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Merge/>
                  <w:shd w:val="clear" w:color="auto" w:fill="auto"/>
                </w:tcPr>
                <w:p w14:paraId="6FA4964D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shd w:val="clear" w:color="auto" w:fill="auto"/>
                </w:tcPr>
                <w:p w14:paraId="182706FB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Merge/>
                  <w:shd w:val="clear" w:color="auto" w:fill="auto"/>
                </w:tcPr>
                <w:p w14:paraId="2C437A2A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shd w:val="clear" w:color="auto" w:fill="auto"/>
                </w:tcPr>
                <w:p w14:paraId="33B272D4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14:paraId="5FEBF320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Total Value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79DAF0BB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No. of Partners</w:t>
                  </w:r>
                </w:p>
                <w:p w14:paraId="5F523B87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(if Any)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14:paraId="70C2A526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pacing w:val="-4"/>
                      <w:sz w:val="20"/>
                      <w:szCs w:val="20"/>
                    </w:rPr>
                    <w:t>Value of Service Provided by the Firm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76468D5A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Firm’s Input</w:t>
                  </w:r>
                </w:p>
              </w:tc>
              <w:tc>
                <w:tcPr>
                  <w:tcW w:w="1027" w:type="dxa"/>
                  <w:shd w:val="clear" w:color="auto" w:fill="auto"/>
                </w:tcPr>
                <w:p w14:paraId="0BA99AED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Partners’ Input</w:t>
                  </w:r>
                </w:p>
              </w:tc>
            </w:tr>
            <w:tr w:rsidR="00495C4A" w:rsidRPr="00E7405B" w14:paraId="3A8D411E" w14:textId="77777777" w:rsidTr="007879A8">
              <w:trPr>
                <w:trHeight w:val="143"/>
                <w:jc w:val="center"/>
              </w:trPr>
              <w:tc>
                <w:tcPr>
                  <w:tcW w:w="1217" w:type="dxa"/>
                  <w:vAlign w:val="center"/>
                </w:tcPr>
                <w:p w14:paraId="6AF723B0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14:paraId="262119FD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5EEECCE9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14:paraId="0A37E3DC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1D2D20E7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6753F750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1B439726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0B0A538A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6339A98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24BE7B4F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E7405B" w14:paraId="4097C97C" w14:textId="77777777" w:rsidTr="004D6A6F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14:paraId="5807F74F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14:paraId="44A7829E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694AB6F8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14:paraId="725A448C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0C04A3C0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290ABE04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1C285AF3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5335D84B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B7A20B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46D04FF2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E7405B" w14:paraId="41827560" w14:textId="77777777" w:rsidTr="004D6A6F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14:paraId="1A197A55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14:paraId="5E76D203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0F63B3B4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14:paraId="7EF1C878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1CA499C2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71AB6C2F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58623691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4AD43D4E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B40B100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0BD33AC6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4DDCD99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(Necessary Attachments: Details Description of nature assignment done by the firm Separately)</w:t>
            </w:r>
          </w:p>
        </w:tc>
      </w:tr>
      <w:tr w:rsidR="00495C4A" w:rsidRPr="00E7405B" w14:paraId="48432C54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14:paraId="0DD74D62" w14:textId="46F9FDEF" w:rsidR="00495C4A" w:rsidRPr="00E7405B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Specific Experience of the Firm in Similar Assignments successfully completed in last </w:t>
            </w:r>
            <w:r w:rsidR="00E7405B">
              <w:rPr>
                <w:rFonts w:ascii="Times New Roman" w:hAnsi="Times New Roman" w:cs="Times New Roman"/>
                <w:b/>
                <w:sz w:val="20"/>
                <w:szCs w:val="20"/>
              </w:rPr>
              <w:t>5 (</w:t>
            </w:r>
            <w:r w:rsidR="00E7405B"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Five</w:t>
            </w:r>
            <w:r w:rsidR="00E7405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E7405B"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years</w:t>
            </w:r>
          </w:p>
          <w:p w14:paraId="17C0532A" w14:textId="77777777" w:rsidR="00495C4A" w:rsidRPr="00E7405B" w:rsidRDefault="00495C4A" w:rsidP="00A46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05B">
              <w:rPr>
                <w:rFonts w:ascii="Times New Roman" w:hAnsi="Times New Roman" w:cs="Times New Roman"/>
              </w:rPr>
              <w:t>(List only those assignments for which the Firm was legally contracted by the Client/Procuring Entity as a firm or was one of the joint venture members.)</w:t>
            </w:r>
          </w:p>
        </w:tc>
      </w:tr>
      <w:tr w:rsidR="00495C4A" w:rsidRPr="00E7405B" w14:paraId="60E15FDC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14:paraId="54086396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Total No. of Similar Nature Assignment done by the Firm</w:t>
            </w:r>
          </w:p>
        </w:tc>
      </w:tr>
      <w:tr w:rsidR="00495C4A" w:rsidRPr="00E7405B" w14:paraId="3C251894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7"/>
              <w:gridCol w:w="1294"/>
              <w:gridCol w:w="1217"/>
              <w:gridCol w:w="1245"/>
              <w:gridCol w:w="994"/>
              <w:gridCol w:w="716"/>
              <w:gridCol w:w="961"/>
              <w:gridCol w:w="962"/>
              <w:gridCol w:w="794"/>
              <w:gridCol w:w="1027"/>
            </w:tblGrid>
            <w:tr w:rsidR="00495C4A" w:rsidRPr="00E7405B" w14:paraId="3B0E84DA" w14:textId="77777777" w:rsidTr="00A462E3">
              <w:trPr>
                <w:trHeight w:val="20"/>
                <w:jc w:val="center"/>
              </w:trPr>
              <w:tc>
                <w:tcPr>
                  <w:tcW w:w="1217" w:type="dxa"/>
                  <w:vMerge w:val="restart"/>
                  <w:shd w:val="clear" w:color="auto" w:fill="auto"/>
                </w:tcPr>
                <w:p w14:paraId="41276A1E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the Assignment</w:t>
                  </w:r>
                </w:p>
              </w:tc>
              <w:tc>
                <w:tcPr>
                  <w:tcW w:w="1294" w:type="dxa"/>
                  <w:vMerge w:val="restart"/>
                  <w:shd w:val="clear" w:color="auto" w:fill="auto"/>
                </w:tcPr>
                <w:p w14:paraId="201EC9A8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Brief Description of the Assignment (main deliverables/</w:t>
                  </w:r>
                </w:p>
                <w:p w14:paraId="582AF3D1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Outputs)</w:t>
                  </w:r>
                </w:p>
                <w:p w14:paraId="02D88534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Merge w:val="restart"/>
                  <w:shd w:val="clear" w:color="auto" w:fill="auto"/>
                </w:tcPr>
                <w:p w14:paraId="477ABB10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Role in the Assignment</w:t>
                  </w:r>
                </w:p>
                <w:p w14:paraId="4A671DDF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(Single Entity/ Lead partner in a JV/JV partner)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14:paraId="70F1C24F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and address of the client. Contact information for references.</w:t>
                  </w:r>
                </w:p>
              </w:tc>
              <w:tc>
                <w:tcPr>
                  <w:tcW w:w="994" w:type="dxa"/>
                  <w:vMerge w:val="restart"/>
                  <w:shd w:val="clear" w:color="auto" w:fill="auto"/>
                </w:tcPr>
                <w:p w14:paraId="05B849CA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Service Duration (Start &amp; End Dates)</w:t>
                  </w:r>
                </w:p>
              </w:tc>
              <w:tc>
                <w:tcPr>
                  <w:tcW w:w="2639" w:type="dxa"/>
                  <w:gridSpan w:val="3"/>
                  <w:shd w:val="clear" w:color="auto" w:fill="auto"/>
                </w:tcPr>
                <w:p w14:paraId="09F36BE1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Value of Service</w:t>
                  </w:r>
                </w:p>
              </w:tc>
              <w:tc>
                <w:tcPr>
                  <w:tcW w:w="1821" w:type="dxa"/>
                  <w:gridSpan w:val="2"/>
                  <w:shd w:val="clear" w:color="auto" w:fill="auto"/>
                </w:tcPr>
                <w:p w14:paraId="5A7E51A1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Man-Month Input</w:t>
                  </w:r>
                </w:p>
              </w:tc>
            </w:tr>
            <w:tr w:rsidR="00495C4A" w:rsidRPr="00E7405B" w14:paraId="0D653590" w14:textId="77777777" w:rsidTr="00A462E3">
              <w:trPr>
                <w:trHeight w:val="20"/>
                <w:jc w:val="center"/>
              </w:trPr>
              <w:tc>
                <w:tcPr>
                  <w:tcW w:w="1217" w:type="dxa"/>
                  <w:vMerge/>
                  <w:shd w:val="clear" w:color="auto" w:fill="auto"/>
                </w:tcPr>
                <w:p w14:paraId="370B603C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Merge/>
                  <w:shd w:val="clear" w:color="auto" w:fill="auto"/>
                </w:tcPr>
                <w:p w14:paraId="4A77AABF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Merge/>
                  <w:shd w:val="clear" w:color="auto" w:fill="auto"/>
                </w:tcPr>
                <w:p w14:paraId="6BDE5021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14:paraId="4AB4EDA9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shd w:val="clear" w:color="auto" w:fill="auto"/>
                </w:tcPr>
                <w:p w14:paraId="1A0E46FC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14:paraId="30C5FC2D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Total Value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366820E4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No. of Partners</w:t>
                  </w:r>
                </w:p>
                <w:p w14:paraId="53C29CCC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(if Any)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14:paraId="6C06335F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pacing w:val="-4"/>
                      <w:sz w:val="20"/>
                      <w:szCs w:val="20"/>
                    </w:rPr>
                    <w:t>Value of Service Provided by the Firm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44EDA79E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Firm’s Input</w:t>
                  </w:r>
                </w:p>
              </w:tc>
              <w:tc>
                <w:tcPr>
                  <w:tcW w:w="1027" w:type="dxa"/>
                  <w:shd w:val="clear" w:color="auto" w:fill="auto"/>
                </w:tcPr>
                <w:p w14:paraId="6C4425A6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Partners’ Input</w:t>
                  </w:r>
                </w:p>
              </w:tc>
            </w:tr>
            <w:tr w:rsidR="00495C4A" w:rsidRPr="00E7405B" w14:paraId="353EDCBA" w14:textId="77777777" w:rsidTr="00A462E3">
              <w:trPr>
                <w:trHeight w:val="80"/>
                <w:jc w:val="center"/>
              </w:trPr>
              <w:tc>
                <w:tcPr>
                  <w:tcW w:w="1217" w:type="dxa"/>
                  <w:vAlign w:val="center"/>
                </w:tcPr>
                <w:p w14:paraId="7EC48A49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54F9FC78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15575B71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535BBB57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012EE8C7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7FA4CA8B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6FFB35CC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134BCFDE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E723BC2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5F6B5F96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E7405B" w14:paraId="253B7C91" w14:textId="77777777" w:rsidTr="00A462E3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14:paraId="47A6A03D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5E5E27BD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5D2766DC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4BA1E0A9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1C348BF6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26EA2AAB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0073B4D9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71ED8A52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E07369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7DB85FAD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E7405B" w14:paraId="343FF648" w14:textId="77777777" w:rsidTr="00A462E3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14:paraId="76267EF2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3DE0F390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79ECB9A5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099AE315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16066516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0E60C946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32163276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189A9CE8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E82210E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613B1FCD" w14:textId="77777777" w:rsidR="00495C4A" w:rsidRPr="00E7405B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D7F6D5" w14:textId="77777777" w:rsidR="00495C4A" w:rsidRPr="00E7405B" w:rsidRDefault="00495C4A" w:rsidP="00A462E3">
            <w:pPr>
              <w:spacing w:after="0" w:line="240" w:lineRule="auto"/>
              <w:ind w:left="288"/>
              <w:jc w:val="both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(Necessary Attachments: Details Description of similar nature assignment done by the firm Separately)</w:t>
            </w:r>
          </w:p>
        </w:tc>
      </w:tr>
      <w:tr w:rsidR="00495C4A" w:rsidRPr="00E7405B" w14:paraId="2DB6CF5F" w14:textId="77777777" w:rsidTr="004D6A6F">
        <w:trPr>
          <w:trHeight w:val="233"/>
          <w:jc w:val="center"/>
        </w:trPr>
        <w:tc>
          <w:tcPr>
            <w:tcW w:w="5000" w:type="pct"/>
            <w:gridSpan w:val="5"/>
            <w:vAlign w:val="center"/>
          </w:tcPr>
          <w:p w14:paraId="762CBF60" w14:textId="77777777" w:rsidR="00495C4A" w:rsidRPr="00E7405B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List of Professional/Managerial staff of the Firm :</w:t>
            </w:r>
          </w:p>
        </w:tc>
      </w:tr>
      <w:tr w:rsidR="00495C4A" w:rsidRPr="00E7405B" w14:paraId="4A70B781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tbl>
            <w:tblPr>
              <w:tblStyle w:val="TableGrid"/>
              <w:tblW w:w="9637" w:type="dxa"/>
              <w:jc w:val="center"/>
              <w:tblLook w:val="04A0" w:firstRow="1" w:lastRow="0" w:firstColumn="1" w:lastColumn="0" w:noHBand="0" w:noVBand="1"/>
            </w:tblPr>
            <w:tblGrid>
              <w:gridCol w:w="472"/>
              <w:gridCol w:w="2056"/>
              <w:gridCol w:w="1658"/>
              <w:gridCol w:w="1602"/>
              <w:gridCol w:w="1507"/>
              <w:gridCol w:w="2342"/>
            </w:tblGrid>
            <w:tr w:rsidR="00495C4A" w:rsidRPr="00E7405B" w14:paraId="15BB1BAB" w14:textId="77777777" w:rsidTr="00B22444">
              <w:trPr>
                <w:trHeight w:val="504"/>
                <w:jc w:val="center"/>
              </w:trPr>
              <w:tc>
                <w:tcPr>
                  <w:tcW w:w="472" w:type="dxa"/>
                  <w:shd w:val="clear" w:color="auto" w:fill="auto"/>
                </w:tcPr>
                <w:p w14:paraId="593E2EFA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SN</w:t>
                  </w:r>
                </w:p>
              </w:tc>
              <w:tc>
                <w:tcPr>
                  <w:tcW w:w="2056" w:type="dxa"/>
                  <w:shd w:val="clear" w:color="auto" w:fill="auto"/>
                </w:tcPr>
                <w:p w14:paraId="419D00E4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Professionals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14:paraId="3F37FD06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Position held in the Firm</w:t>
                  </w:r>
                </w:p>
              </w:tc>
              <w:tc>
                <w:tcPr>
                  <w:tcW w:w="1602" w:type="dxa"/>
                  <w:shd w:val="clear" w:color="auto" w:fill="auto"/>
                </w:tcPr>
                <w:p w14:paraId="61F2B2FC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Educational Qualification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14:paraId="36C9454A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Total Years of Experience</w:t>
                  </w:r>
                </w:p>
              </w:tc>
              <w:tc>
                <w:tcPr>
                  <w:tcW w:w="2342" w:type="dxa"/>
                  <w:shd w:val="clear" w:color="auto" w:fill="auto"/>
                </w:tcPr>
                <w:p w14:paraId="6273F642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40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No. of Years as Firm’s Employee</w:t>
                  </w:r>
                </w:p>
              </w:tc>
            </w:tr>
            <w:tr w:rsidR="00495C4A" w:rsidRPr="00E7405B" w14:paraId="69B09723" w14:textId="77777777" w:rsidTr="00B22444">
              <w:trPr>
                <w:trHeight w:hRule="exact" w:val="190"/>
                <w:jc w:val="center"/>
              </w:trPr>
              <w:tc>
                <w:tcPr>
                  <w:tcW w:w="472" w:type="dxa"/>
                  <w:vAlign w:val="center"/>
                </w:tcPr>
                <w:p w14:paraId="462132DB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02A8DD32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14:paraId="233A6E47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14:paraId="13A56C98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14:paraId="4C43C2AF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2" w:type="dxa"/>
                  <w:vAlign w:val="center"/>
                </w:tcPr>
                <w:p w14:paraId="5E9087A4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E7405B" w14:paraId="0A2E05A9" w14:textId="77777777" w:rsidTr="00B22444">
              <w:trPr>
                <w:trHeight w:hRule="exact" w:val="181"/>
                <w:jc w:val="center"/>
              </w:trPr>
              <w:tc>
                <w:tcPr>
                  <w:tcW w:w="472" w:type="dxa"/>
                  <w:vAlign w:val="center"/>
                </w:tcPr>
                <w:p w14:paraId="36A2FD85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25E4AF0F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14:paraId="511CA0D3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14:paraId="52529857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14:paraId="45AB2BB4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2" w:type="dxa"/>
                  <w:vAlign w:val="center"/>
                </w:tcPr>
                <w:p w14:paraId="52B87A05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E7405B" w14:paraId="323C723B" w14:textId="77777777" w:rsidTr="00B22444">
              <w:trPr>
                <w:trHeight w:hRule="exact" w:val="181"/>
                <w:jc w:val="center"/>
              </w:trPr>
              <w:tc>
                <w:tcPr>
                  <w:tcW w:w="472" w:type="dxa"/>
                  <w:vAlign w:val="center"/>
                </w:tcPr>
                <w:p w14:paraId="229BD0D4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4EA723D7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14:paraId="7D16CC3D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14:paraId="6EA637E5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14:paraId="79BB3038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2" w:type="dxa"/>
                  <w:vAlign w:val="center"/>
                </w:tcPr>
                <w:p w14:paraId="1D35C111" w14:textId="77777777" w:rsidR="00495C4A" w:rsidRPr="00E7405B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F71F18" w14:textId="77777777" w:rsidR="00495C4A" w:rsidRPr="00E7405B" w:rsidRDefault="00495C4A" w:rsidP="00A462E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95C4A" w:rsidRPr="00E7405B" w14:paraId="4D1AF130" w14:textId="77777777" w:rsidTr="004D6A6F">
        <w:trPr>
          <w:trHeight w:val="360"/>
          <w:jc w:val="center"/>
        </w:trPr>
        <w:tc>
          <w:tcPr>
            <w:tcW w:w="3330" w:type="pct"/>
            <w:gridSpan w:val="3"/>
            <w:vAlign w:val="center"/>
          </w:tcPr>
          <w:p w14:paraId="613CBD42" w14:textId="77777777" w:rsidR="00495C4A" w:rsidRPr="00E7405B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Financial Capacity of the Firm (Turnover of last 3 years)</w:t>
            </w:r>
          </w:p>
        </w:tc>
        <w:tc>
          <w:tcPr>
            <w:tcW w:w="134" w:type="pct"/>
            <w:vAlign w:val="center"/>
          </w:tcPr>
          <w:p w14:paraId="72356E4E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pct"/>
            <w:vAlign w:val="center"/>
          </w:tcPr>
          <w:p w14:paraId="06D5A4AB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95C4A" w:rsidRPr="00E7405B" w14:paraId="4E85A0D7" w14:textId="77777777" w:rsidTr="007879A8">
        <w:trPr>
          <w:trHeight w:val="260"/>
          <w:jc w:val="center"/>
        </w:trPr>
        <w:tc>
          <w:tcPr>
            <w:tcW w:w="3330" w:type="pct"/>
            <w:gridSpan w:val="3"/>
            <w:vAlign w:val="center"/>
          </w:tcPr>
          <w:p w14:paraId="1DA399B4" w14:textId="7303B1A4" w:rsidR="00495C4A" w:rsidRPr="00E7405B" w:rsidRDefault="002F07F3" w:rsidP="00A462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2019-20</w:t>
            </w:r>
          </w:p>
        </w:tc>
        <w:tc>
          <w:tcPr>
            <w:tcW w:w="134" w:type="pct"/>
            <w:vAlign w:val="center"/>
          </w:tcPr>
          <w:p w14:paraId="284C4B02" w14:textId="77777777" w:rsidR="00495C4A" w:rsidRPr="00E7405B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405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536" w:type="pct"/>
            <w:vAlign w:val="center"/>
          </w:tcPr>
          <w:p w14:paraId="11E6638C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95C4A" w:rsidRPr="00E7405B" w14:paraId="590649A3" w14:textId="77777777" w:rsidTr="004D6A6F">
        <w:trPr>
          <w:trHeight w:val="260"/>
          <w:jc w:val="center"/>
        </w:trPr>
        <w:tc>
          <w:tcPr>
            <w:tcW w:w="3330" w:type="pct"/>
            <w:gridSpan w:val="3"/>
            <w:vAlign w:val="center"/>
          </w:tcPr>
          <w:p w14:paraId="77782DAC" w14:textId="77777777" w:rsidR="00495C4A" w:rsidRPr="00E7405B" w:rsidRDefault="00495C4A" w:rsidP="00A462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2018-19</w:t>
            </w:r>
          </w:p>
        </w:tc>
        <w:tc>
          <w:tcPr>
            <w:tcW w:w="134" w:type="pct"/>
            <w:vAlign w:val="center"/>
          </w:tcPr>
          <w:p w14:paraId="587D09F5" w14:textId="77777777" w:rsidR="00495C4A" w:rsidRPr="00E7405B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05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536" w:type="pct"/>
            <w:vAlign w:val="center"/>
          </w:tcPr>
          <w:p w14:paraId="4FF3DA30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95C4A" w:rsidRPr="00E7405B" w14:paraId="0B1EB68D" w14:textId="77777777" w:rsidTr="007879A8">
        <w:trPr>
          <w:trHeight w:val="260"/>
          <w:jc w:val="center"/>
        </w:trPr>
        <w:tc>
          <w:tcPr>
            <w:tcW w:w="3330" w:type="pct"/>
            <w:gridSpan w:val="3"/>
            <w:vAlign w:val="center"/>
          </w:tcPr>
          <w:p w14:paraId="6143E920" w14:textId="77777777" w:rsidR="00495C4A" w:rsidRPr="00E7405B" w:rsidRDefault="00495C4A" w:rsidP="00A462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2017-18</w:t>
            </w:r>
          </w:p>
        </w:tc>
        <w:tc>
          <w:tcPr>
            <w:tcW w:w="134" w:type="pct"/>
            <w:vAlign w:val="center"/>
          </w:tcPr>
          <w:p w14:paraId="05535495" w14:textId="77777777" w:rsidR="00495C4A" w:rsidRPr="00E7405B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05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536" w:type="pct"/>
            <w:vAlign w:val="center"/>
          </w:tcPr>
          <w:p w14:paraId="68E09771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95C4A" w:rsidRPr="00E7405B" w14:paraId="2D7B8DAB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14:paraId="344DF34D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E7405B">
              <w:rPr>
                <w:rFonts w:ascii="Times New Roman" w:hAnsi="Times New Roman" w:cs="Times New Roman"/>
                <w:b/>
              </w:rPr>
              <w:t>(Necessary Attachments: Payment Received Certificates/Audit Report)</w:t>
            </w:r>
          </w:p>
        </w:tc>
      </w:tr>
      <w:tr w:rsidR="00495C4A" w:rsidRPr="00E7405B" w14:paraId="493A52B8" w14:textId="77777777" w:rsidTr="004D6A6F">
        <w:trPr>
          <w:trHeight w:val="233"/>
          <w:jc w:val="center"/>
        </w:trPr>
        <w:tc>
          <w:tcPr>
            <w:tcW w:w="5000" w:type="pct"/>
            <w:gridSpan w:val="5"/>
            <w:vAlign w:val="center"/>
          </w:tcPr>
          <w:p w14:paraId="77F6918A" w14:textId="77777777" w:rsidR="00495C4A" w:rsidRPr="00E7405B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7405B">
              <w:rPr>
                <w:rFonts w:ascii="Times New Roman" w:hAnsi="Times New Roman" w:cs="Times New Roman"/>
                <w:b/>
              </w:rPr>
              <w:t xml:space="preserve">10.  </w:t>
            </w:r>
            <w:r w:rsidRPr="00E7405B">
              <w:rPr>
                <w:rFonts w:ascii="Times New Roman" w:hAnsi="Times New Roman" w:cs="Times New Roman"/>
                <w:b/>
                <w:sz w:val="20"/>
              </w:rPr>
              <w:t>Capacity and logistics of the Firm</w:t>
            </w:r>
          </w:p>
        </w:tc>
      </w:tr>
      <w:tr w:rsidR="00495C4A" w:rsidRPr="00E7405B" w14:paraId="339D2FF9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14:paraId="5D8432C9" w14:textId="77777777" w:rsidR="00495C4A" w:rsidRPr="00E7405B" w:rsidRDefault="00495C4A" w:rsidP="00A462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Office Space (Area, Floor No. etc.)</w:t>
            </w:r>
          </w:p>
        </w:tc>
      </w:tr>
      <w:tr w:rsidR="00495C4A" w:rsidRPr="00E7405B" w14:paraId="0F37BA7A" w14:textId="77777777" w:rsidTr="00A462E3">
        <w:trPr>
          <w:trHeight w:val="80"/>
          <w:jc w:val="center"/>
        </w:trPr>
        <w:tc>
          <w:tcPr>
            <w:tcW w:w="5000" w:type="pct"/>
            <w:gridSpan w:val="5"/>
            <w:vAlign w:val="center"/>
          </w:tcPr>
          <w:p w14:paraId="30462CF7" w14:textId="77777777" w:rsidR="00495C4A" w:rsidRPr="00E7405B" w:rsidRDefault="00495C4A" w:rsidP="00A462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No. of Support Staffs </w:t>
            </w:r>
          </w:p>
        </w:tc>
      </w:tr>
      <w:tr w:rsidR="00495C4A" w:rsidRPr="00E7405B" w14:paraId="6E1781E1" w14:textId="77777777" w:rsidTr="00A462E3">
        <w:trPr>
          <w:trHeight w:val="170"/>
          <w:jc w:val="center"/>
        </w:trPr>
        <w:tc>
          <w:tcPr>
            <w:tcW w:w="5000" w:type="pct"/>
            <w:gridSpan w:val="5"/>
            <w:vAlign w:val="center"/>
          </w:tcPr>
          <w:p w14:paraId="67F99D61" w14:textId="77777777" w:rsidR="00495C4A" w:rsidRPr="00E7405B" w:rsidRDefault="00495C4A" w:rsidP="00A462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E7405B">
              <w:rPr>
                <w:rFonts w:ascii="Times New Roman" w:hAnsi="Times New Roman" w:cs="Times New Roman"/>
                <w:b/>
                <w:sz w:val="20"/>
                <w:szCs w:val="20"/>
              </w:rPr>
              <w:t>Description of Important Office Equipment</w:t>
            </w:r>
          </w:p>
        </w:tc>
      </w:tr>
    </w:tbl>
    <w:p w14:paraId="16DE874E" w14:textId="2E391785" w:rsidR="00382DDD" w:rsidRDefault="00382DDD" w:rsidP="00094338">
      <w:pPr>
        <w:spacing w:after="0"/>
        <w:rPr>
          <w:rFonts w:ascii="Times New Roman" w:hAnsi="Times New Roman" w:cs="Times New Roman"/>
        </w:rPr>
      </w:pPr>
    </w:p>
    <w:p w14:paraId="5F481A89" w14:textId="7E89BA52" w:rsidR="00F5534A" w:rsidRDefault="00F5534A" w:rsidP="00094338">
      <w:pPr>
        <w:spacing w:after="0"/>
        <w:rPr>
          <w:rFonts w:ascii="Times New Roman" w:hAnsi="Times New Roman" w:cs="Times New Roman"/>
        </w:rPr>
      </w:pPr>
    </w:p>
    <w:p w14:paraId="04BDE9DB" w14:textId="6125E8A6" w:rsidR="00F5534A" w:rsidRDefault="00F5534A" w:rsidP="00094338">
      <w:pPr>
        <w:spacing w:after="0"/>
        <w:rPr>
          <w:rFonts w:ascii="Times New Roman" w:hAnsi="Times New Roman" w:cs="Times New Roman"/>
        </w:rPr>
      </w:pPr>
    </w:p>
    <w:p w14:paraId="065B1B8C" w14:textId="49D0ABC1" w:rsidR="00F5534A" w:rsidRPr="00E7405B" w:rsidRDefault="00F5534A" w:rsidP="00F5534A">
      <w:pPr>
        <w:spacing w:after="0"/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C054D1">
        <w:t>Full name and Signature with Firm Seal</w:t>
      </w:r>
    </w:p>
    <w:sectPr w:rsidR="00F5534A" w:rsidRPr="00E7405B" w:rsidSect="00AF2AFD">
      <w:footerReference w:type="default" r:id="rId7"/>
      <w:pgSz w:w="11906" w:h="16838" w:code="9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2CC" w14:textId="77777777" w:rsidR="00C96D48" w:rsidRDefault="00C96D48" w:rsidP="00EB5433">
      <w:pPr>
        <w:spacing w:after="0" w:line="240" w:lineRule="auto"/>
      </w:pPr>
      <w:r>
        <w:separator/>
      </w:r>
    </w:p>
  </w:endnote>
  <w:endnote w:type="continuationSeparator" w:id="0">
    <w:p w14:paraId="4794BF50" w14:textId="77777777" w:rsidR="00C96D48" w:rsidRDefault="00C96D48" w:rsidP="00E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4170269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738D7E" w14:textId="4BC2053A" w:rsidR="00EB5433" w:rsidRPr="00EB5433" w:rsidRDefault="00EB5433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43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F5534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EB543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F5534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0813EE" w14:textId="77777777" w:rsidR="00EB5433" w:rsidRDefault="00EB5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54E2E" w14:textId="77777777" w:rsidR="00C96D48" w:rsidRDefault="00C96D48" w:rsidP="00EB5433">
      <w:pPr>
        <w:spacing w:after="0" w:line="240" w:lineRule="auto"/>
      </w:pPr>
      <w:r>
        <w:separator/>
      </w:r>
    </w:p>
  </w:footnote>
  <w:footnote w:type="continuationSeparator" w:id="0">
    <w:p w14:paraId="4CEABB8D" w14:textId="77777777" w:rsidR="00C96D48" w:rsidRDefault="00C96D48" w:rsidP="00E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0716"/>
    <w:multiLevelType w:val="hybridMultilevel"/>
    <w:tmpl w:val="E5EAC37A"/>
    <w:lvl w:ilvl="0" w:tplc="C7F80050">
      <w:start w:val="1"/>
      <w:numFmt w:val="decimal"/>
      <w:lvlText w:val="%1."/>
      <w:lvlJc w:val="left"/>
      <w:pPr>
        <w:ind w:left="324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65C6D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01488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73"/>
    <w:rsid w:val="00094338"/>
    <w:rsid w:val="00095EE4"/>
    <w:rsid w:val="00136A73"/>
    <w:rsid w:val="00160DA0"/>
    <w:rsid w:val="001F1E8F"/>
    <w:rsid w:val="00283E6B"/>
    <w:rsid w:val="002F07F3"/>
    <w:rsid w:val="00362E2C"/>
    <w:rsid w:val="00382DDD"/>
    <w:rsid w:val="00421771"/>
    <w:rsid w:val="00495C4A"/>
    <w:rsid w:val="004E77E7"/>
    <w:rsid w:val="00515821"/>
    <w:rsid w:val="006803AF"/>
    <w:rsid w:val="006B4832"/>
    <w:rsid w:val="007879A8"/>
    <w:rsid w:val="008A1FB0"/>
    <w:rsid w:val="00995724"/>
    <w:rsid w:val="00A462E3"/>
    <w:rsid w:val="00B21405"/>
    <w:rsid w:val="00B22444"/>
    <w:rsid w:val="00C43DAD"/>
    <w:rsid w:val="00C96D48"/>
    <w:rsid w:val="00D4656F"/>
    <w:rsid w:val="00D64067"/>
    <w:rsid w:val="00E7405B"/>
    <w:rsid w:val="00EB5433"/>
    <w:rsid w:val="00ED0A07"/>
    <w:rsid w:val="00F331E2"/>
    <w:rsid w:val="00F5534A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D61D"/>
  <w15:docId w15:val="{2D28027D-0D85-49C7-9CB4-07B7ECC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3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IBL List Paragraph,List Paragraph nowy,References,Numbered List Paragraph,List Paragraph1,ANNEX,Bullet paras,Citation List,Ha,List Paragraph2,Liste 1,Main numbered paragraph,Normal 2,List_Paragraph"/>
    <w:basedOn w:val="Normal"/>
    <w:link w:val="ListParagraphChar"/>
    <w:uiPriority w:val="34"/>
    <w:qFormat/>
    <w:rsid w:val="00094338"/>
    <w:pPr>
      <w:ind w:left="720"/>
      <w:contextualSpacing/>
    </w:pPr>
  </w:style>
  <w:style w:type="table" w:styleId="TableGrid">
    <w:name w:val="Table Grid"/>
    <w:basedOn w:val="TableNormal"/>
    <w:uiPriority w:val="39"/>
    <w:rsid w:val="0009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094338"/>
    <w:pPr>
      <w:spacing w:after="0" w:line="240" w:lineRule="auto"/>
    </w:pPr>
    <w:rPr>
      <w:rFonts w:ascii="Times New Roman" w:eastAsiaTheme="minorEastAsia" w:hAnsi="Times New Roman"/>
    </w:rPr>
  </w:style>
  <w:style w:type="character" w:customStyle="1" w:styleId="NoSpacingChar">
    <w:name w:val="No Spacing Char"/>
    <w:link w:val="NoSpacing"/>
    <w:uiPriority w:val="1"/>
    <w:locked/>
    <w:rsid w:val="00094338"/>
    <w:rPr>
      <w:rFonts w:ascii="Times New Roman" w:eastAsiaTheme="minorEastAsia" w:hAnsi="Times New Roman"/>
    </w:rPr>
  </w:style>
  <w:style w:type="character" w:customStyle="1" w:styleId="ListParagraphChar">
    <w:name w:val="List Paragraph Char"/>
    <w:aliases w:val="List Paragraph (numbered (a)) Char,Bullets Char,IBL List Paragraph Char,List Paragraph nowy Char,References Char,Numbered List Paragraph Char,List Paragraph1 Char,ANNEX Char,Bullet paras Char,Citation List Char,Ha Char,Liste 1 Char"/>
    <w:link w:val="ListParagraph"/>
    <w:uiPriority w:val="34"/>
    <w:qFormat/>
    <w:locked/>
    <w:rsid w:val="00094338"/>
  </w:style>
  <w:style w:type="paragraph" w:styleId="Title">
    <w:name w:val="Title"/>
    <w:basedOn w:val="Normal"/>
    <w:link w:val="TitleChar"/>
    <w:qFormat/>
    <w:rsid w:val="00495C4A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TitleChar">
    <w:name w:val="Title Char"/>
    <w:basedOn w:val="DefaultParagraphFont"/>
    <w:link w:val="Title"/>
    <w:rsid w:val="00495C4A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B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433"/>
  </w:style>
  <w:style w:type="paragraph" w:styleId="Footer">
    <w:name w:val="footer"/>
    <w:basedOn w:val="Normal"/>
    <w:link w:val="FooterChar"/>
    <w:uiPriority w:val="99"/>
    <w:unhideWhenUsed/>
    <w:rsid w:val="00EB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Dell</cp:lastModifiedBy>
  <cp:revision>6</cp:revision>
  <cp:lastPrinted>2020-02-16T10:29:00Z</cp:lastPrinted>
  <dcterms:created xsi:type="dcterms:W3CDTF">2020-12-06T12:12:00Z</dcterms:created>
  <dcterms:modified xsi:type="dcterms:W3CDTF">2020-12-07T06:29:00Z</dcterms:modified>
</cp:coreProperties>
</file>